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99E" w:rsidRPr="003E199E" w:rsidRDefault="003E199E" w:rsidP="003E199E">
      <w:pPr>
        <w:jc w:val="center"/>
        <w:rPr>
          <w:b/>
          <w:sz w:val="28"/>
          <w:szCs w:val="28"/>
        </w:rPr>
      </w:pPr>
      <w:r w:rsidRPr="003E199E">
        <w:rPr>
          <w:b/>
          <w:sz w:val="28"/>
          <w:szCs w:val="28"/>
        </w:rPr>
        <w:t xml:space="preserve">Milyen mozgást </w:t>
      </w:r>
      <w:proofErr w:type="spellStart"/>
      <w:r w:rsidRPr="003E199E">
        <w:rPr>
          <w:b/>
          <w:sz w:val="28"/>
          <w:szCs w:val="28"/>
        </w:rPr>
        <w:t>v</w:t>
      </w:r>
      <w:bookmarkStart w:id="0" w:name="_GoBack"/>
      <w:bookmarkEnd w:id="0"/>
      <w:r w:rsidRPr="003E199E">
        <w:rPr>
          <w:b/>
          <w:sz w:val="28"/>
          <w:szCs w:val="28"/>
        </w:rPr>
        <w:t>álasszak</w:t>
      </w:r>
      <w:proofErr w:type="spellEnd"/>
      <w:r w:rsidRPr="003E199E">
        <w:rPr>
          <w:b/>
          <w:sz w:val="28"/>
          <w:szCs w:val="28"/>
        </w:rPr>
        <w:t>, ha otthon szeretnék mozogni?</w:t>
      </w:r>
    </w:p>
    <w:p w:rsidR="003E199E" w:rsidRDefault="003E199E" w:rsidP="003E199E">
      <w:pPr>
        <w:jc w:val="center"/>
      </w:pPr>
    </w:p>
    <w:p w:rsidR="003E199E" w:rsidRDefault="003E199E" w:rsidP="003E199E">
      <w:r>
        <w:t xml:space="preserve">Amióta a korona vírus felütötte a fejét kis hazánkban is, azóta egyre többen mozognak az otthonukban. Milyen gyakorlatokat érdemes végezni és miért? Elmondjuk. </w:t>
      </w:r>
    </w:p>
    <w:p w:rsidR="003E199E" w:rsidRDefault="003E199E" w:rsidP="003E199E">
      <w:pPr>
        <w:jc w:val="center"/>
      </w:pPr>
    </w:p>
    <w:p w:rsidR="003E199E" w:rsidRDefault="003E199E" w:rsidP="003E199E">
      <w:pPr>
        <w:jc w:val="center"/>
      </w:pPr>
      <w:r>
        <w:rPr>
          <w:noProof/>
          <w:lang w:eastAsia="hu-HU"/>
        </w:rPr>
        <w:drawing>
          <wp:inline distT="0" distB="0" distL="0" distR="0">
            <wp:extent cx="4543425" cy="426720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_maryjoy-caballero-OTTHONI MOZGAS_unsplas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99E" w:rsidRDefault="003E199E" w:rsidP="003E199E">
      <w:pPr>
        <w:jc w:val="center"/>
      </w:pPr>
      <w:proofErr w:type="gramStart"/>
      <w:r>
        <w:t>fotó</w:t>
      </w:r>
      <w:proofErr w:type="gramEnd"/>
      <w:r>
        <w:t>: www.unsplash.com</w:t>
      </w:r>
    </w:p>
    <w:p w:rsidR="003E199E" w:rsidRDefault="003E199E"/>
    <w:p w:rsidR="003E199E" w:rsidRDefault="003E199E"/>
    <w:p w:rsidR="003E199E" w:rsidRDefault="003E199E">
      <w:r>
        <w:t xml:space="preserve">Az elején talán azt a legcélszerűbb tisztázni, hogy mi az a mozgás, ami közel áll a </w:t>
      </w:r>
      <w:proofErr w:type="spellStart"/>
      <w:r>
        <w:t>szívünkhöz</w:t>
      </w:r>
      <w:proofErr w:type="spellEnd"/>
      <w:r>
        <w:t>. Ha ez megvan, akkor már nincs nehéz dolgunk, mert minden alkalomnak örülni fogunk, amikor mozoghatunk.</w:t>
      </w:r>
    </w:p>
    <w:p w:rsidR="003E199E" w:rsidRDefault="003E199E">
      <w:r>
        <w:t xml:space="preserve"> Aki szeret ellazulni, kikapcsolni és megnyújtani az izmait, annak célszerű a jóga valamelyik fajtáját kipróbálni. Elég széles </w:t>
      </w:r>
      <w:proofErr w:type="gramStart"/>
      <w:r>
        <w:t>spektrumról</w:t>
      </w:r>
      <w:proofErr w:type="gramEnd"/>
      <w:r>
        <w:t xml:space="preserve"> válogathatunk, hiszen vannak dinamikusabb órák, kifejezetten gerincproblémák kezelésére alkalmas jógák és olyanok is, ahol meditatív állapotba kerülhetünk.</w:t>
      </w:r>
    </w:p>
    <w:p w:rsidR="003E199E" w:rsidRDefault="003E199E"/>
    <w:p w:rsidR="003E199E" w:rsidRDefault="003E199E">
      <w:r>
        <w:t xml:space="preserve">Aki szeret futni, vagy menjen el a környéken </w:t>
      </w:r>
      <w:r w:rsidR="00E2381A">
        <w:t>kocogni,</w:t>
      </w:r>
      <w:r>
        <w:t xml:space="preserve"> ha szereti a </w:t>
      </w:r>
      <w:proofErr w:type="gramStart"/>
      <w:r>
        <w:t>kihívásokat</w:t>
      </w:r>
      <w:proofErr w:type="gramEnd"/>
      <w:r>
        <w:t xml:space="preserve"> akkor egy kis lépcsőzéssel egybekötve</w:t>
      </w:r>
      <w:r w:rsidR="00E2381A">
        <w:t xml:space="preserve"> vagy ha csak szigorúan az otthoni edzés jöhet szóba, akkor érdemes beszerezni egy futógépet. </w:t>
      </w:r>
    </w:p>
    <w:p w:rsidR="00E2381A" w:rsidRDefault="00E2381A">
      <w:r>
        <w:lastRenderedPageBreak/>
        <w:t xml:space="preserve">Ha az erősítés egy kis kardió mozgással </w:t>
      </w:r>
      <w:r w:rsidR="00A876D4">
        <w:t xml:space="preserve">a kedvenc, akkor érdemes </w:t>
      </w:r>
      <w:proofErr w:type="spellStart"/>
      <w:r w:rsidR="00A876D4">
        <w:t>cross</w:t>
      </w:r>
      <w:proofErr w:type="spellEnd"/>
      <w:r w:rsidR="00A876D4">
        <w:t xml:space="preserve"> </w:t>
      </w:r>
      <w:proofErr w:type="spellStart"/>
      <w:r w:rsidR="00A876D4">
        <w:t>training</w:t>
      </w:r>
      <w:proofErr w:type="spellEnd"/>
      <w:r w:rsidR="00A876D4">
        <w:t xml:space="preserve"> vagy HIIT edzéseket keresni online.</w:t>
      </w:r>
    </w:p>
    <w:p w:rsidR="00A876D4" w:rsidRDefault="00A876D4"/>
    <w:p w:rsidR="00A876D4" w:rsidRDefault="00A876D4">
      <w:r>
        <w:t>Ha azonban szeretnénk egy gyakorlatsort, ami hamar megvan, de átmozgatja az egész testünket, akkor végezzük el az alábbi feladatsort, akár mindennap.</w:t>
      </w:r>
    </w:p>
    <w:p w:rsidR="00A876D4" w:rsidRDefault="00A876D4"/>
    <w:p w:rsidR="00A876D4" w:rsidRDefault="00A876D4">
      <w:r>
        <w:t xml:space="preserve">Bemelegítéssel kezdjünk, ami legyen néhány derékkörzés, karkörzés és térdkörzés. Mozgassuk át a csuklóinkat és a bokáinkat is, ne feledkezzünk meg a nyaktáj bemelegítéséről sem, végezzünk fejkörzéseket. </w:t>
      </w:r>
    </w:p>
    <w:p w:rsidR="00A876D4" w:rsidRDefault="00A876D4">
      <w:r>
        <w:t xml:space="preserve">Amikor ezzel </w:t>
      </w:r>
      <w:proofErr w:type="gramStart"/>
      <w:r>
        <w:t>megvagyunk</w:t>
      </w:r>
      <w:proofErr w:type="gramEnd"/>
      <w:r>
        <w:t xml:space="preserve"> fussunk helyben magas térdemeléssel 1 percig, majd saroklendítéssel szintén 1 percig.</w:t>
      </w:r>
    </w:p>
    <w:p w:rsidR="00A876D4" w:rsidRDefault="000B1237">
      <w:r>
        <w:t>Ezek után jöjjenek az erősítő feladatok:</w:t>
      </w:r>
    </w:p>
    <w:p w:rsidR="000B1237" w:rsidRDefault="000B1237"/>
    <w:p w:rsidR="000B1237" w:rsidRDefault="000B1237">
      <w:r>
        <w:t>Végezzünk 1 percen át annyi guggolást, amennyit szabályosan meg tudunk csinálni.</w:t>
      </w:r>
    </w:p>
    <w:p w:rsidR="000B1237" w:rsidRDefault="000B1237">
      <w:r>
        <w:t xml:space="preserve">Végezünk 1 percen át annyi fekvőtámaszt – akár könnyített, térdelős változatban </w:t>
      </w:r>
      <w:proofErr w:type="gramStart"/>
      <w:r>
        <w:t>- ,</w:t>
      </w:r>
      <w:proofErr w:type="gramEnd"/>
      <w:r>
        <w:t xml:space="preserve"> amennyit meg tudunk csinálni.</w:t>
      </w:r>
    </w:p>
    <w:p w:rsidR="000B1237" w:rsidRDefault="000B1237">
      <w:r>
        <w:t>Végezzünk 1 percen át hátizom erősítést, ehhez feküdjünk hasra, zárjuk a lábainkat össze a kezünket pedig kulcsoljuk a tarkón. Óvatosan, ne lendületből emeljük a felsőtestünket.</w:t>
      </w:r>
    </w:p>
    <w:p w:rsidR="000B1237" w:rsidRDefault="000B1237">
      <w:r>
        <w:t xml:space="preserve">Végezzünk 1 percen át hasizomerősítést. Ehhez feküdjünk hanyatt. Lábainkat húzzuk fel hajlítva, úgyhogy a talpunk kényelmesen maradjon a talajon. Kezeink a tarkón összekulcsolva legyenek és így végezzünk törzsemelést felfelé. Fontos, hogy az áll és a mellkas ne érjen össze a feladat végrehajtása közben. </w:t>
      </w:r>
    </w:p>
    <w:p w:rsidR="000B1237" w:rsidRDefault="000B1237">
      <w:r>
        <w:t>Utolsó feladatként pedig egy picit bepörgetjük a pulzust, végezzünk 1 percen át négyütemű felvőtámaszt.</w:t>
      </w:r>
    </w:p>
    <w:p w:rsidR="000B1237" w:rsidRDefault="000B1237"/>
    <w:p w:rsidR="000B1237" w:rsidRDefault="000B1237">
      <w:r>
        <w:t xml:space="preserve">Amikor </w:t>
      </w:r>
      <w:proofErr w:type="gramStart"/>
      <w:r>
        <w:t>megvagyunk</w:t>
      </w:r>
      <w:proofErr w:type="gramEnd"/>
      <w:r>
        <w:t xml:space="preserve"> fújjuk ki magunkat és nyújtsuk le az izmainkat. </w:t>
      </w:r>
    </w:p>
    <w:p w:rsidR="000B1237" w:rsidRDefault="000B1237"/>
    <w:p w:rsidR="000B1237" w:rsidRDefault="000B1237">
      <w:r>
        <w:t>Ez a rövid edzés nagyjából 10 percet vesz el egy napunkból, mégis sokat tehetünk vele az egészségünkért. Végezzük el mindennap, akár reggel és este is.</w:t>
      </w:r>
    </w:p>
    <w:p w:rsidR="000B1237" w:rsidRDefault="000B1237"/>
    <w:p w:rsidR="000B1237" w:rsidRDefault="000B1237">
      <w:r>
        <w:t xml:space="preserve">Jó egészséget! </w:t>
      </w:r>
    </w:p>
    <w:p w:rsidR="000B1237" w:rsidRDefault="000B1237"/>
    <w:p w:rsidR="000B1237" w:rsidRDefault="000B1237" w:rsidP="000B1237">
      <w:pPr>
        <w:spacing w:line="240" w:lineRule="auto"/>
        <w:ind w:left="2" w:hanging="2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 xml:space="preserve">Ez az írás  a „Humán szolgáltatások fejlesztése térségi </w:t>
      </w:r>
      <w:proofErr w:type="gramStart"/>
      <w:r>
        <w:rPr>
          <w:rFonts w:ascii="Times" w:eastAsia="Times" w:hAnsi="Times" w:cs="Times"/>
          <w:b/>
        </w:rPr>
        <w:t>szemléletben</w:t>
      </w:r>
      <w:proofErr w:type="gramEnd"/>
      <w:r>
        <w:rPr>
          <w:rFonts w:ascii="Times" w:eastAsia="Times" w:hAnsi="Times" w:cs="Times"/>
          <w:b/>
        </w:rPr>
        <w:t xml:space="preserve"> a Solti konzorciumban” című, „EFOP-1.5.3-16-2017-00016” azonosító számú projekt keretein belül készült.</w:t>
      </w:r>
    </w:p>
    <w:p w:rsidR="000B1237" w:rsidRPr="005147F5" w:rsidRDefault="000B1237" w:rsidP="000B1237">
      <w:pPr>
        <w:spacing w:line="240" w:lineRule="auto"/>
        <w:ind w:left="2" w:hanging="2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>További érdekes tartalmak olvashatóak a www.sportelmenyekbacsban.hu weboldalon.</w:t>
      </w:r>
    </w:p>
    <w:p w:rsidR="000B1237" w:rsidRDefault="000B1237"/>
    <w:p w:rsidR="003E199E" w:rsidRDefault="003E199E"/>
    <w:sectPr w:rsidR="003E1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EF8"/>
    <w:rsid w:val="000B1237"/>
    <w:rsid w:val="003E199E"/>
    <w:rsid w:val="00535EF8"/>
    <w:rsid w:val="00673D83"/>
    <w:rsid w:val="00A876D4"/>
    <w:rsid w:val="00E2381A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6E039"/>
  <w15:chartTrackingRefBased/>
  <w15:docId w15:val="{D3A4BC30-37E8-4B54-B449-6E2C59BB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361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Erika</cp:lastModifiedBy>
  <cp:revision>3</cp:revision>
  <dcterms:created xsi:type="dcterms:W3CDTF">2020-08-26T10:35:00Z</dcterms:created>
  <dcterms:modified xsi:type="dcterms:W3CDTF">2020-08-26T11:13:00Z</dcterms:modified>
</cp:coreProperties>
</file>